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1E" w:rsidRPr="00F42FCF" w:rsidRDefault="0032021E" w:rsidP="0032021E">
      <w:pPr>
        <w:pStyle w:val="a4"/>
        <w:jc w:val="center"/>
        <w:rPr>
          <w:rFonts w:ascii="Times New Roman" w:hAnsi="Times New Roman" w:cs="Times New Roman"/>
        </w:rPr>
      </w:pPr>
      <w:r w:rsidRPr="00F42FCF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32021E" w:rsidRPr="00F42FCF" w:rsidRDefault="0032021E" w:rsidP="0032021E">
      <w:pPr>
        <w:pStyle w:val="a4"/>
        <w:jc w:val="center"/>
        <w:rPr>
          <w:rFonts w:ascii="Times New Roman" w:hAnsi="Times New Roman" w:cs="Times New Roman"/>
        </w:rPr>
      </w:pPr>
      <w:r w:rsidRPr="00F42FCF">
        <w:rPr>
          <w:rFonts w:ascii="Times New Roman" w:hAnsi="Times New Roman" w:cs="Times New Roman"/>
        </w:rPr>
        <w:t>"Центр развития ребенка - детский сад "Колокольчик" п. Витим" муниципального образования ___________________________</w:t>
      </w:r>
      <w:r w:rsidRPr="00F42FCF">
        <w:rPr>
          <w:rFonts w:ascii="Times New Roman" w:hAnsi="Times New Roman" w:cs="Times New Roman"/>
          <w:u w:val="single"/>
        </w:rPr>
        <w:t xml:space="preserve">"Ленский район" Республики Саха (Якутия)____________________ </w:t>
      </w:r>
    </w:p>
    <w:p w:rsidR="0032021E" w:rsidRPr="00F42FCF" w:rsidRDefault="0032021E" w:rsidP="0032021E">
      <w:pPr>
        <w:pStyle w:val="a4"/>
        <w:jc w:val="center"/>
        <w:rPr>
          <w:rFonts w:ascii="Times New Roman" w:hAnsi="Times New Roman" w:cs="Times New Roman"/>
        </w:rPr>
      </w:pPr>
      <w:r w:rsidRPr="00F42FCF">
        <w:rPr>
          <w:rFonts w:ascii="Times New Roman" w:hAnsi="Times New Roman" w:cs="Times New Roman"/>
        </w:rPr>
        <w:t>ул. Полевая, д. 20, п. Витим, Ленский район, Республика Саха (Якутия), 678152</w:t>
      </w:r>
    </w:p>
    <w:p w:rsidR="0032021E" w:rsidRPr="00F42FCF" w:rsidRDefault="0032021E" w:rsidP="0032021E">
      <w:pPr>
        <w:pStyle w:val="a4"/>
        <w:jc w:val="center"/>
        <w:rPr>
          <w:rFonts w:ascii="Times New Roman" w:hAnsi="Times New Roman" w:cs="Times New Roman"/>
          <w:lang w:val="en-US"/>
        </w:rPr>
      </w:pPr>
      <w:r w:rsidRPr="00F42FCF">
        <w:rPr>
          <w:rFonts w:ascii="Times New Roman" w:hAnsi="Times New Roman" w:cs="Times New Roman"/>
        </w:rPr>
        <w:t>Тел</w:t>
      </w:r>
      <w:r w:rsidRPr="00F42FCF">
        <w:rPr>
          <w:rFonts w:ascii="Times New Roman" w:hAnsi="Times New Roman" w:cs="Times New Roman"/>
          <w:lang w:val="en-US"/>
        </w:rPr>
        <w:t>.: (41137)35677, e-mail: kolokolvitim@mail.ru</w:t>
      </w: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P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751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Конспект интегрированной непосредственной деятельности по образовательной области «Речевое развитие» в подготовительной группе компенсирующей направленности по теме </w:t>
      </w:r>
      <w:r w:rsidRPr="0032021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«Загадочный космос».</w:t>
      </w:r>
    </w:p>
    <w:p w:rsidR="0032021E" w:rsidRPr="00D751A4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Воспитатели:</w:t>
      </w: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Шведова Ольга Ивановна</w:t>
      </w:r>
    </w:p>
    <w:p w:rsidR="0032021E" w:rsidRDefault="0032021E" w:rsidP="0032021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Трякина Ирина Леонидовна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2019г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51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расширять знания детей о космосе.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Pr="00D751A4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751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Задачи: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</w:t>
      </w:r>
      <w:r w:rsidRPr="00D751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Образовательные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расширять знания и представления детей о Вселенной, планетах солнечной системы и планете Земля; активизировать словарь детей названиями планет, космических тел.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51A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Pr="00D751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Развивающие: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закреплять умение детей делить слова на слоги, проводить звуковой анализ слова отвечать на вопросы воспитателя полным ответом; упражнять в слитном чтении слов и предложений; развивать память, зрительное и слуховое внимание, мышление, любознательность; развивать навыки экспериментирования.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Pr="00D751A4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Воспитательные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создать хорошее настроение, воспитывать аккуратность, доброту, взаимовыручку, отзывчивость, чувство товарищества, умение слушать воспитателя и товарищей; желание и умение работать в коллективе; воспитывать у детей интерес к исследованию и познанию, бережное отношение к окружающему нас миру; воспитывать чувство патриотизма, гражданственности.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021E" w:rsidRPr="009609DD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37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609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32021E" w:rsidRDefault="0032021E" w:rsidP="0032021E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с космосом, космонавтами, планетами, глобусом, с жизнью на Земле.</w:t>
      </w:r>
    </w:p>
    <w:p w:rsidR="0032021E" w:rsidRDefault="0032021E" w:rsidP="0032021E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Чтение книг о космосе, рассматривание иллюстраций, просмотр презентаций «Загадочный космос», м/ф «Тайна третьей планеты».</w:t>
      </w:r>
    </w:p>
    <w:p w:rsidR="0032021E" w:rsidRPr="00D751A4" w:rsidRDefault="0032021E" w:rsidP="0032021E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Разработка заданий и наглядности к занятию.</w:t>
      </w:r>
    </w:p>
    <w:p w:rsidR="0032021E" w:rsidRPr="008370DF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09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Оборудование и материалы: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звукозапись на тему «Космос», </w:t>
      </w:r>
      <w:r w:rsidRPr="00837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интерактивная доска, картинки о космосе, карточки со слогами,..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Методы и приёмы: словесные (беседа, загадки, проблемные вопросы); наглядные, практические (опыт, поиск); проблемные (ситуация).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2021E" w:rsidRPr="00030058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3005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Ход занятия:</w:t>
      </w:r>
    </w:p>
    <w:p w:rsidR="0032021E" w:rsidRPr="00C235B5" w:rsidRDefault="0032021E" w:rsidP="0032021E">
      <w:pPr>
        <w:pStyle w:val="a3"/>
        <w:numPr>
          <w:ilvl w:val="1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35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32021E" w:rsidRPr="00030058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Воспитатель 1: -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у нас сегодня присутствуют гости, поздоровайтесь с ними. (Дети здороваются). А теперь поприветствуем друг друга.</w:t>
      </w:r>
    </w:p>
    <w:p w:rsidR="0032021E" w:rsidRPr="00030058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Pr="00C235B5" w:rsidRDefault="0032021E" w:rsidP="0032021E">
      <w:pPr>
        <w:pStyle w:val="a3"/>
        <w:numPr>
          <w:ilvl w:val="1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235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Коррекционная игра «Здравствуйте»</w:t>
      </w:r>
    </w:p>
    <w:p w:rsidR="0032021E" w:rsidRDefault="0032021E" w:rsidP="0032021E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Здравствуйте, девочки!        Педагог приветственно машет рукой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Здравствуйте!                        Девочки приветствуют педагога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Здравствуйте, мальчики!      Педагог приветственно машет рукой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Здравствуйте!                        Девочки приветствуют педагога 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Солнышко, здравствуй!         Все поднимают руки вверх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Здравствуй, здравствуй!       Скрещивают прямые руки над головой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День такой прекрасный         Протягивают прямые руки вперёд</w:t>
      </w:r>
    </w:p>
    <w:p w:rsidR="0032021E" w:rsidRPr="00030058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-Здравствуй, здравствуй!       Все хлопают в ладоши.                         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B71AA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</w:t>
      </w:r>
      <w:r w:rsidRPr="00B71AA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Действительно сегодня прекрасный и не совсем обычный день.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Какое сегодня число, месяц, день недели? (12 апреля, пятница)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Какой праздник сегодня отмечает вся наша страна? (День космонавтики).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тема нашей рабочей недели какая? («Космос»)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Ребята, какой мультфильм</w:t>
      </w:r>
      <w:r w:rsidRPr="000052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космосе мы с вами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смотрели на этой неделе?</w:t>
      </w:r>
      <w:r w:rsidRPr="000052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(«Тайна третьей планеты»).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052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Чем занимались герои? - Всё правильно, герои этого произведения исследовали космос. Вам хотелось бы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побывать в космосе? А давайте </w:t>
      </w:r>
      <w:r w:rsidRPr="000052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 вами отправимся в космическое путешествие. Но сначала вспомним, что же такое космос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ответим на вопросы</w:t>
      </w:r>
      <w:r w:rsidRPr="000052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? (Ответы детей).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3. </w:t>
      </w:r>
      <w:r w:rsidRPr="00781F8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Викторина «Знатоки»</w:t>
      </w:r>
    </w:p>
    <w:p w:rsidR="0032021E" w:rsidRPr="00781F8B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 1: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9559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всего планет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солнечной системе</w:t>
      </w:r>
      <w:r w:rsidRPr="009559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Назовите 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AF23E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Меркурий, Венера, Земля, Марс, Юпитер, Сатурн, Уран, Нептун, Плутон)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Какая планета красного цвета? (</w:t>
      </w:r>
      <w:r w:rsidRPr="00AF23E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Марс)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какой планете жарко? (</w:t>
      </w:r>
      <w:r w:rsidRPr="00AF23E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Венера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Какой планете наиболее нужно солнце? (</w:t>
      </w:r>
      <w:r w:rsidRPr="00AF23E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Земля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Какая самая большая из планет? (</w:t>
      </w:r>
      <w:r w:rsidRPr="00AF23E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Юпитер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Какая планета самая холодная? (</w:t>
      </w:r>
      <w:r w:rsidRPr="00AF23E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Плутон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Какая планета родная нам?</w:t>
      </w:r>
    </w:p>
    <w:p w:rsidR="0032021E" w:rsidRPr="00D0466D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04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Молодцы! Это была разминка для мозга перед путешествием в бескрайние просторы космоса.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Pr="009A365D" w:rsidRDefault="0032021E" w:rsidP="0032021E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Подвижная игра</w:t>
      </w:r>
      <w:r w:rsidRPr="009A365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«Ракета»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 – стоит ракета                           - (Дети поднимают руки вверх)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Три, четыре – скоро взлёт                      - (Разводят руки в стороны)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долететь до солнца                      - (Круг описывают руками)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Космонавтам нужен год.                            - (Берутся руками за щёки, 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Покачивают головой)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 дорогой нам не страшно                       - (Руки в стороны, наклоны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Вправо – влево)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ведь из нас атлет                         - (Сгибают руки в локтях)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Пролетая над Землёю                               - (Разводят руки в стороны)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Ей передадим привет!                         (Поднимают руки вверх и машут).</w:t>
      </w:r>
    </w:p>
    <w:p w:rsidR="0032021E" w:rsidRDefault="0032021E" w:rsidP="0032021E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Речевая </w:t>
      </w:r>
      <w:r w:rsidRPr="009A365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игра «Семейка слов»</w:t>
      </w:r>
    </w:p>
    <w:p w:rsidR="0032021E" w:rsidRPr="009A365D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A365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 2: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52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называется наша планета? (Земля)</w:t>
      </w:r>
    </w:p>
    <w:p w:rsidR="0032021E" w:rsidRDefault="0032021E" w:rsidP="0032021E">
      <w:pPr>
        <w:pStyle w:val="a3"/>
        <w:shd w:val="clear" w:color="auto" w:fill="FFFFFF"/>
        <w:spacing w:after="0" w:line="294" w:lineRule="atLeast"/>
        <w:ind w:left="80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Давайте образуем </w:t>
      </w:r>
      <w:r w:rsidRPr="00400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семейк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400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слова </w:t>
      </w:r>
      <w:r w:rsidRPr="00400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40065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Земля</w:t>
      </w:r>
      <w:r w:rsidRPr="00400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32021E" w:rsidRDefault="0032021E" w:rsidP="0032021E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называются люди, живущие на нашей планете? (Земляне)</w:t>
      </w:r>
    </w:p>
    <w:p w:rsidR="0032021E" w:rsidRDefault="0032021E" w:rsidP="0032021E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Плоды какой ягоды часто почти лежат на земле? (Земляника)</w:t>
      </w:r>
    </w:p>
    <w:p w:rsidR="0032021E" w:rsidRDefault="0032021E" w:rsidP="0032021E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называется углублённое в землю жилище? (Землянка)</w:t>
      </w:r>
    </w:p>
    <w:p w:rsidR="0032021E" w:rsidRDefault="0032021E" w:rsidP="0032021E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06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орех растёт в земле? (Земляной)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83A0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Упражнение «Хронология событий освоения космоса»</w:t>
      </w:r>
    </w:p>
    <w:p w:rsidR="0032021E" w:rsidRPr="00D63490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6349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 звездном небе расположены картинки, которые надо соединить линиями по порядку изучения человеком космоса: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6A7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- Дети, посмотрите в космическое пространство, что вы видите? (ответы детей)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Давайте соединим эти изображения в том порядке, в котором люди изучали, изучают и будут изучать космос: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1- Звездочёт смотрит на звёздное небо,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 – Собаки, полетевшие в космос (Лайка, Белка и Стрелка)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3 - Первый лётчик – космонавт Ю.А. Гагарин,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4 - Первая женщина космонавт В.В. Терешкова,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 – Первый человек, вышедший в открытый космос – космонавт А. А. Леонов.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 – Первый человек на луне - астронавт Нил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Армстронг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7 - Первый космический турист.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Посмотрите, на что похож этот рисунок (Рисунок похож на созвездие Большой медведицы.) Молодцы! Летим дальше!</w:t>
      </w:r>
    </w:p>
    <w:p w:rsidR="0032021E" w:rsidRDefault="0032021E" w:rsidP="0032021E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Pr="00D63490" w:rsidRDefault="0032021E" w:rsidP="0032021E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Упражнение на развитие воображения </w:t>
      </w:r>
      <w:r w:rsidRPr="00D6349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«В невесомости»</w:t>
      </w:r>
    </w:p>
    <w:p w:rsidR="0032021E" w:rsidRPr="0028403C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8403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</w:t>
      </w:r>
      <w:r w:rsidRPr="00284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Pr="00284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же красива наша вселенная! М</w:t>
      </w:r>
      <w:r w:rsidRPr="00284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ы находимся с вами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здесь </w:t>
      </w:r>
      <w:r w:rsidRPr="00284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состоянии невесомости. Как вы понимаете это слово? (Это такое состояние, когда космонавты и вещи ничего не весят и плавают, в космическом корабле, словно рыбки в аквариуме). Давайте испытаем это состояние сами 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пофантазируем - стоя на одном месте</w:t>
      </w:r>
      <w:r w:rsidRPr="00284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делаем медленные движения руками вверх- вниз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наклоны туловища вправо- влево</w:t>
      </w:r>
      <w:r w:rsidRPr="00284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музыку</w:t>
      </w:r>
      <w:r w:rsidRPr="00284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Продолжаем путь дальше.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Pr="00C8291C" w:rsidRDefault="0032021E" w:rsidP="0032021E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Упражнение </w:t>
      </w:r>
      <w:r w:rsidRPr="000534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Планеты</w:t>
      </w:r>
      <w:r w:rsidRPr="000534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» </w:t>
      </w:r>
    </w:p>
    <w:p w:rsidR="0032021E" w:rsidRPr="00C8291C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29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 1:</w:t>
      </w:r>
    </w:p>
    <w:p w:rsidR="0032021E" w:rsidRPr="00C8291C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Посмотрите, что там впереди? Перед нами планеты «Эс» и «Зэ» (модули с напечатанными буквами), а вокруг их жители – карточки. Распределите каждого жителя на свою планету, объяснив, свой выбор. (</w:t>
      </w:r>
      <w:proofErr w:type="gramStart"/>
      <w:r w:rsidRPr="00C8291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</w:t>
      </w:r>
      <w:proofErr w:type="gramEnd"/>
      <w:r w:rsidRPr="00C8291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слове Солнце есть звук [с], поэтому, я оправлю его на эту планету).</w:t>
      </w:r>
    </w:p>
    <w:p w:rsidR="0032021E" w:rsidRPr="00C8291C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Слова: </w:t>
      </w:r>
      <w:r w:rsidRPr="00C8291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звезда, станция, звездопад, звездочёт; спутник, космонавт, космодром, станция, скафандр, Марс, Солнце, космос, Сатурн, телескоп.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pStyle w:val="a3"/>
        <w:numPr>
          <w:ilvl w:val="1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829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Разгадай ребус.</w:t>
      </w:r>
    </w:p>
    <w:p w:rsidR="0032021E" w:rsidRPr="00C8291C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Воспитатель 2: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Жители планет, за вашу помощь, дарят вам подарок. А какой, вы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узнаете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разгадав ребус! (</w:t>
      </w:r>
      <w:proofErr w:type="gramStart"/>
      <w:r w:rsidRPr="00C8291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</w:t>
      </w:r>
      <w:proofErr w:type="gramEnd"/>
      <w:r w:rsidRPr="00C8291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конверте лежат напечатанные изображения ракет, по числу детей).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32021E" w:rsidRPr="00C8291C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8291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10.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Упражнение «Метеоритный дождь».</w:t>
      </w:r>
    </w:p>
    <w:p w:rsidR="0032021E" w:rsidRPr="0040065F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549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оспитатель 1: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Продолжаем путешествие! (В это время на доске слайд с метеоритным дождём.) Что это за преграда? Да это же метеоритный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дождь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чтобы продолжить путь, нам нужно из слогов составить слова – для начала давайте прочитаем эти слоги. А сейчас возьмите по кусочку, найдите пару и прочитайте получившиеся слова (</w:t>
      </w:r>
      <w:r w:rsidRPr="002629E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Луна, космос, звезда, спутник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, Земля, Белка -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обратной стороне слова написана буква, из букв составляются слова </w:t>
      </w:r>
      <w:r w:rsidRPr="002629EA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МИР и УРА.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(Затем дети составляют звуковую схему слов МИР, УРА).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Pr="00BA336C" w:rsidRDefault="0032021E" w:rsidP="0032021E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A336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Музыкальная пауза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(Звучит песня ВИА «Земляне» - «Трава у дома»)</w:t>
      </w:r>
    </w:p>
    <w:p w:rsidR="0032021E" w:rsidRPr="00BA336C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A336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 2:</w:t>
      </w:r>
    </w:p>
    <w:p w:rsidR="0032021E" w:rsidRPr="009628E9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взгрустнулось, п</w:t>
      </w:r>
      <w:r w:rsidRPr="00284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ора возвращаться домой,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полетели! 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2021E" w:rsidRPr="009628E9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28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полёта возврати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лись             - (Р</w:t>
      </w:r>
      <w:r w:rsidRPr="009628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уки в стороны)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28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Землю приземлились         - (Р</w:t>
      </w:r>
      <w:r w:rsidRPr="009628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уки опустили)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Продуктивная деятельность </w:t>
      </w:r>
      <w:r w:rsidRPr="009559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Вселенная</w:t>
      </w:r>
      <w:r w:rsidRPr="0095596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</w:p>
    <w:p w:rsidR="0032021E" w:rsidRPr="00BA336C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BA336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Изготовление вселенной на чёрном картоне в технике «</w:t>
      </w:r>
      <w:proofErr w:type="spellStart"/>
      <w:r w:rsidRPr="00BA336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набрызга</w:t>
      </w:r>
      <w:proofErr w:type="spellEnd"/>
      <w:r w:rsidRPr="00BA336C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»)</w:t>
      </w:r>
    </w:p>
    <w:p w:rsidR="0032021E" w:rsidRPr="00BA336C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04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1: - </w:t>
      </w:r>
      <w:r w:rsidRPr="00815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Какое интересное было путешествие, а что же нам будет о нем напоминать?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(Дети вспоминают о подарках)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Давайте для этих космических кораблей изобразим вселенную.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D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 2: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Для этого нам понадобятся следующие материалы (чёрный картон, гуашевые краски, зубные щётки, расчёски).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Набираем на зубную щётку краску и делаем мазки по картону, изображая разводы. Затем с помощью расчёски разбрызгиваем краску с зубной щетки по картону.</w:t>
      </w:r>
    </w:p>
    <w:p w:rsidR="0032021E" w:rsidRPr="003E6561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</w:t>
      </w:r>
      <w:r w:rsidRPr="00574B8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Пока сохнет ри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сунок, дети вдыхают запах травы – воспитатель и помощник воспитателя склеивают скотчем кусочки нарисованной вселенной в общее панно).</w:t>
      </w:r>
    </w:p>
    <w:p w:rsidR="0032021E" w:rsidRPr="00FE6DBB" w:rsidRDefault="0032021E" w:rsidP="0032021E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Дыхательная гимнастика «Трава у дома».</w:t>
      </w:r>
    </w:p>
    <w:p w:rsidR="0032021E" w:rsidRPr="00083F4D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6D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 1: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Pr="00083F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же хорошо дома, на родной Земле!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Всё так знакомо и радует глаз. А скоро все вокруг заиграет яркими красками, но у нас уже есть маленький кусочек лета: зелёный островок! Давай вдохнем его запах, и запустим летнее настроение в свою душу. 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FE6DBB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Делают плавный вдох носом, выдох ртом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). </w:t>
      </w:r>
    </w:p>
    <w:p w:rsidR="0032021E" w:rsidRPr="009628E9" w:rsidRDefault="0032021E" w:rsidP="003202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</w:t>
      </w:r>
      <w:r w:rsidRPr="00FE6D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Воспитатель 2: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А теперь надо вырезать космические корабли и наклеить их на панно – «Вселенную». Но сначала вспомните о правилах работы с ножницами и клеем (Дети вырезают ракеты и наклеивают их на общее панно – «Вселенная».</w:t>
      </w:r>
    </w:p>
    <w:p w:rsidR="0032021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Pr="00574B87" w:rsidRDefault="0032021E" w:rsidP="0032021E">
      <w:pPr>
        <w:pStyle w:val="a3"/>
        <w:numPr>
          <w:ilvl w:val="1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Окончание занятия, оценка работы детей</w:t>
      </w:r>
      <w:r w:rsidRPr="00574B8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32021E" w:rsidRPr="00815FA9" w:rsidRDefault="0032021E" w:rsidP="0032021E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021E" w:rsidRPr="00574B87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Воспитатели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- Молодцы! Расскажите, что вы запомнили из сегодняшнего путешествия! (</w:t>
      </w:r>
      <w:r w:rsidRPr="00574B8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Дети рассказывают и затем прощаются с гостями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)</w:t>
      </w:r>
      <w:r w:rsidRPr="00574B87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</w:p>
    <w:p w:rsidR="0032021E" w:rsidRPr="009B60EE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6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021E" w:rsidRPr="008370DF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021E" w:rsidRPr="008370DF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021E" w:rsidRPr="008370DF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021E" w:rsidRPr="008370DF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2021E" w:rsidRPr="008370DF" w:rsidRDefault="0032021E" w:rsidP="003202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2A60" w:rsidRDefault="0032021E" w:rsidP="0032021E">
      <w:r w:rsidRPr="00837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6F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522D"/>
    <w:multiLevelType w:val="hybridMultilevel"/>
    <w:tmpl w:val="BA246BAC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20841646"/>
    <w:multiLevelType w:val="multilevel"/>
    <w:tmpl w:val="1842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398" w:hanging="40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4465A"/>
    <w:multiLevelType w:val="multilevel"/>
    <w:tmpl w:val="6254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F78DF"/>
    <w:multiLevelType w:val="multilevel"/>
    <w:tmpl w:val="CE26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1E"/>
    <w:rsid w:val="0032021E"/>
    <w:rsid w:val="00607D14"/>
    <w:rsid w:val="00F4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4CE1"/>
  <w15:chartTrackingRefBased/>
  <w15:docId w15:val="{447D7D34-59E5-4977-BEC8-3D2421BF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21E"/>
    <w:pPr>
      <w:ind w:left="720"/>
      <w:contextualSpacing/>
    </w:pPr>
  </w:style>
  <w:style w:type="paragraph" w:styleId="a4">
    <w:name w:val="No Spacing"/>
    <w:uiPriority w:val="1"/>
    <w:qFormat/>
    <w:rsid w:val="00320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1388</Words>
  <Characters>7918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Мария Степановна</cp:lastModifiedBy>
  <cp:revision>1</cp:revision>
  <dcterms:created xsi:type="dcterms:W3CDTF">2019-05-14T05:38:00Z</dcterms:created>
  <dcterms:modified xsi:type="dcterms:W3CDTF">2019-05-14T05:44:00Z</dcterms:modified>
</cp:coreProperties>
</file>